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E93FE8">
        <w:rPr>
          <w:rFonts w:eastAsia="Times New Roman"/>
          <w:szCs w:val="28"/>
          <w:lang w:val="ru-RU" w:eastAsia="ru-RU" w:bidi="ar-SA"/>
        </w:rPr>
        <w:t>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EE0895">
        <w:trPr>
          <w:trHeight w:val="15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7E6E7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394FA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</w:t>
            </w:r>
            <w:r w:rsidR="00394FAE">
              <w:rPr>
                <w:szCs w:val="28"/>
                <w:lang w:val="ru-RU"/>
              </w:rPr>
              <w:t>1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394FA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</w:t>
            </w:r>
            <w:r w:rsidR="00394FAE">
              <w:rPr>
                <w:szCs w:val="28"/>
                <w:lang w:val="ru-RU"/>
              </w:rPr>
              <w:t>2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 w:rsidP="00394FAE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</w:t>
            </w:r>
            <w:r w:rsidR="00394FAE">
              <w:rPr>
                <w:szCs w:val="28"/>
                <w:lang w:val="ru-RU"/>
              </w:rPr>
              <w:t>3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371C54" w:rsidRPr="00A571C2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3493D" w:rsidRDefault="00A3493D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B226C2" w:rsidRPr="00A3493D">
              <w:rPr>
                <w:szCs w:val="28"/>
                <w:lang w:val="ru-RU"/>
              </w:rPr>
              <w:t>Цель П</w:t>
            </w:r>
            <w:r w:rsidR="00371C54" w:rsidRPr="00A3493D">
              <w:rPr>
                <w:szCs w:val="28"/>
                <w:lang w:val="ru-RU"/>
              </w:rPr>
              <w:t>рограммы:</w:t>
            </w:r>
          </w:p>
          <w:p w:rsidR="001D73BB" w:rsidRPr="00310E9E" w:rsidRDefault="001D73BB" w:rsidP="00310E9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266A96" w:rsidRPr="002D3A90" w:rsidTr="00330003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F" w:rsidRDefault="007E6E7F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</w:rPr>
            </w:pPr>
            <w:r>
              <w:rPr>
                <w:szCs w:val="28"/>
                <w:lang w:val="ru-RU"/>
              </w:rPr>
              <w:t>Индикатор достижения цели</w:t>
            </w:r>
            <w:r>
              <w:rPr>
                <w:szCs w:val="28"/>
              </w:rPr>
              <w:t xml:space="preserve">: </w:t>
            </w:r>
          </w:p>
          <w:p w:rsidR="00266A96" w:rsidRPr="00D64711" w:rsidRDefault="00A70C95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</w:t>
            </w:r>
            <w:r w:rsidR="00D64711" w:rsidRPr="00D64711">
              <w:rPr>
                <w:szCs w:val="28"/>
                <w:lang w:val="ru-RU"/>
              </w:rPr>
              <w:t xml:space="preserve">овышение </w:t>
            </w:r>
            <w:proofErr w:type="gramStart"/>
            <w:r w:rsidR="00D64711" w:rsidRPr="00D64711">
              <w:rPr>
                <w:szCs w:val="28"/>
                <w:lang w:val="ru-RU"/>
              </w:rPr>
              <w:t xml:space="preserve">эффективности работы </w:t>
            </w:r>
            <w:r w:rsidR="006C49D0">
              <w:rPr>
                <w:szCs w:val="28"/>
                <w:lang w:val="ru-RU"/>
              </w:rPr>
              <w:t xml:space="preserve">Шпаковского </w:t>
            </w:r>
            <w:r w:rsidR="002371D5">
              <w:rPr>
                <w:szCs w:val="28"/>
                <w:lang w:val="ru-RU"/>
              </w:rPr>
              <w:t>муниципального</w:t>
            </w:r>
            <w:r w:rsidR="00D64711" w:rsidRPr="00D64711">
              <w:rPr>
                <w:szCs w:val="28"/>
                <w:lang w:val="ru-RU"/>
              </w:rPr>
              <w:t xml:space="preserve"> звена </w:t>
            </w:r>
            <w:r w:rsidR="003B06AB" w:rsidRPr="003B06AB">
              <w:rPr>
                <w:lang w:val="ru-RU"/>
              </w:rP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 w:rsidR="003B06AB" w:rsidRPr="003B06AB">
              <w:rPr>
                <w:lang w:val="ru-RU"/>
              </w:rPr>
              <w:t xml:space="preserve"> и ликвидации чрезвычайных ситуаций</w:t>
            </w:r>
            <w:r w:rsidR="003B06AB">
              <w:rPr>
                <w:lang w:val="ru-RU"/>
              </w:rPr>
              <w:t xml:space="preserve"> </w:t>
            </w:r>
            <w:r w:rsidR="00D64711" w:rsidRPr="00D64711">
              <w:rPr>
                <w:szCs w:val="28"/>
                <w:lang w:val="ru-RU"/>
              </w:rPr>
              <w:t>в решении задач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371C54" w:rsidRPr="00371C5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10E9E" w:rsidRDefault="00371C54" w:rsidP="00310E9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Cs w:val="28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 w:rsidR="00310E9E"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</w:tc>
      </w:tr>
      <w:tr w:rsidR="00CA51EE" w:rsidRPr="00A571C2" w:rsidTr="00257B1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 w:rsidP="00A3493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1:</w:t>
            </w:r>
            <w:r>
              <w:rPr>
                <w:szCs w:val="28"/>
              </w:rPr>
              <w:t xml:space="preserve"> </w:t>
            </w:r>
            <w:r w:rsidRPr="00CA51EE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CA51EE">
              <w:rPr>
                <w:szCs w:val="28"/>
              </w:rPr>
              <w:t xml:space="preserve">округа от чрезвычайных ситуаций и пожаров 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 </w:t>
            </w:r>
            <w:r w:rsidR="00097975">
              <w:rPr>
                <w:szCs w:val="28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1F1ACA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пожар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61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материальный ущерб от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35,0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погибших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пострадавших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6D043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6D043A">
              <w:rPr>
                <w:szCs w:val="28"/>
                <w:lang w:val="ru-RU"/>
              </w:rPr>
              <w:t>1.6.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населения оповещаемого при угрозе возникновения </w:t>
            </w:r>
            <w:r w:rsidR="009D2111">
              <w:rPr>
                <w:szCs w:val="28"/>
              </w:rPr>
              <w:t>или возникновении чрезвычайных ситуаций техническими средствами оповещения в автоматизированном режиме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</w:t>
            </w:r>
            <w:r w:rsidR="001F1ACA">
              <w:rPr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0A298F">
              <w:rPr>
                <w:szCs w:val="28"/>
                <w:lang w:val="ru-RU"/>
              </w:rPr>
              <w:t>00</w:t>
            </w:r>
            <w:r>
              <w:rPr>
                <w:szCs w:val="28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  <w:r w:rsidR="000A298F">
              <w:rPr>
                <w:szCs w:val="28"/>
                <w:lang w:val="ru-RU"/>
              </w:rPr>
              <w:t>0</w:t>
            </w:r>
            <w:r>
              <w:rPr>
                <w:szCs w:val="28"/>
                <w:lang w:val="ru-RU"/>
              </w:rPr>
              <w:t>,0</w:t>
            </w:r>
          </w:p>
        </w:tc>
      </w:tr>
      <w:tr w:rsidR="00CA51EE" w:rsidRPr="00A571C2" w:rsidTr="00F018C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310E9E">
              <w:rPr>
                <w:szCs w:val="28"/>
              </w:rPr>
              <w:t xml:space="preserve">округа от опасностей, возникающих при военных конфликтах или вследствие этих конфликтов </w:t>
            </w:r>
          </w:p>
        </w:tc>
      </w:tr>
      <w:tr w:rsidR="009D2111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A571C2" w:rsidP="008919F9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402</w:t>
            </w:r>
          </w:p>
        </w:tc>
      </w:tr>
      <w:tr w:rsidR="00CA51EE" w:rsidRPr="00A571C2" w:rsidTr="0062701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310E9E">
              <w:rPr>
                <w:rStyle w:val="3"/>
                <w:rFonts w:eastAsia="Calibri"/>
                <w:sz w:val="28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происшествия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материальный ущерб от наводнений (подтоплений, затоплений)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394FAE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  <w:r w:rsidR="001F1ACA">
              <w:rPr>
                <w:szCs w:val="28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394F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</w:t>
            </w:r>
            <w:r w:rsidR="00394FAE"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C530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C530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CA51EE" w:rsidRPr="00A571C2" w:rsidTr="0002613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0B581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0B5812" w:rsidP="009D2111">
            <w:pPr>
              <w:pStyle w:val="ab"/>
              <w:spacing w:line="240" w:lineRule="exact"/>
              <w:rPr>
                <w:szCs w:val="28"/>
              </w:rPr>
            </w:pPr>
            <w:r w:rsidRPr="000B5812">
              <w:rPr>
                <w:szCs w:val="28"/>
                <w:lang w:bidi="en-US"/>
              </w:rPr>
              <w:t xml:space="preserve">количество </w:t>
            </w:r>
            <w:r w:rsidR="009D2111">
              <w:rPr>
                <w:szCs w:val="28"/>
                <w:lang w:bidi="en-US"/>
              </w:rPr>
              <w:t>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D77A9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D77A94">
              <w:rPr>
                <w:szCs w:val="28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D77A9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D77A94">
              <w:rPr>
                <w:szCs w:val="28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D77A9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D77A94">
              <w:rPr>
                <w:szCs w:val="28"/>
                <w:lang w:val="ru-RU"/>
              </w:rPr>
              <w:t>9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sectPr w:rsidR="00712DAA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08" w:rsidRDefault="001F4C08" w:rsidP="00410486">
      <w:r>
        <w:separator/>
      </w:r>
    </w:p>
  </w:endnote>
  <w:endnote w:type="continuationSeparator" w:id="0">
    <w:p w:rsidR="001F4C08" w:rsidRDefault="001F4C08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08" w:rsidRDefault="001F4C08" w:rsidP="00410486">
      <w:r>
        <w:separator/>
      </w:r>
    </w:p>
  </w:footnote>
  <w:footnote w:type="continuationSeparator" w:id="0">
    <w:p w:rsidR="001F4C08" w:rsidRDefault="001F4C08" w:rsidP="00410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7975"/>
    <w:rsid w:val="000A298F"/>
    <w:rsid w:val="000B5812"/>
    <w:rsid w:val="000B652B"/>
    <w:rsid w:val="000E674B"/>
    <w:rsid w:val="00181192"/>
    <w:rsid w:val="001C27B1"/>
    <w:rsid w:val="001C530F"/>
    <w:rsid w:val="001C77F4"/>
    <w:rsid w:val="001D73BB"/>
    <w:rsid w:val="001F1ACA"/>
    <w:rsid w:val="001F4C08"/>
    <w:rsid w:val="00215887"/>
    <w:rsid w:val="002371D5"/>
    <w:rsid w:val="0025039A"/>
    <w:rsid w:val="0025409E"/>
    <w:rsid w:val="00266A96"/>
    <w:rsid w:val="002D3A90"/>
    <w:rsid w:val="00310E9E"/>
    <w:rsid w:val="00371C54"/>
    <w:rsid w:val="00394FAE"/>
    <w:rsid w:val="003B06AB"/>
    <w:rsid w:val="00410486"/>
    <w:rsid w:val="004452AB"/>
    <w:rsid w:val="004A12AD"/>
    <w:rsid w:val="004D7969"/>
    <w:rsid w:val="005F1602"/>
    <w:rsid w:val="006A702C"/>
    <w:rsid w:val="006C49D0"/>
    <w:rsid w:val="006D043A"/>
    <w:rsid w:val="00712DAA"/>
    <w:rsid w:val="007E6E7F"/>
    <w:rsid w:val="008919F9"/>
    <w:rsid w:val="00906FA6"/>
    <w:rsid w:val="00956F3D"/>
    <w:rsid w:val="009B5706"/>
    <w:rsid w:val="009D2111"/>
    <w:rsid w:val="00A3493D"/>
    <w:rsid w:val="00A571C2"/>
    <w:rsid w:val="00A70C95"/>
    <w:rsid w:val="00AD0C64"/>
    <w:rsid w:val="00AD7A99"/>
    <w:rsid w:val="00B16D55"/>
    <w:rsid w:val="00B226C2"/>
    <w:rsid w:val="00B53A40"/>
    <w:rsid w:val="00BA7E35"/>
    <w:rsid w:val="00BD02BE"/>
    <w:rsid w:val="00BD240D"/>
    <w:rsid w:val="00CA51EE"/>
    <w:rsid w:val="00CC3DD4"/>
    <w:rsid w:val="00D13BAB"/>
    <w:rsid w:val="00D41C04"/>
    <w:rsid w:val="00D64711"/>
    <w:rsid w:val="00D77A94"/>
    <w:rsid w:val="00DA32E8"/>
    <w:rsid w:val="00E23974"/>
    <w:rsid w:val="00E3572F"/>
    <w:rsid w:val="00E93FE8"/>
    <w:rsid w:val="00E95A94"/>
    <w:rsid w:val="00EC796A"/>
    <w:rsid w:val="00EE0895"/>
    <w:rsid w:val="00F6723B"/>
    <w:rsid w:val="00F867FF"/>
    <w:rsid w:val="00F91653"/>
    <w:rsid w:val="00FD0175"/>
    <w:rsid w:val="00FF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Иванова Ирина Николаевна</cp:lastModifiedBy>
  <cp:revision>53</cp:revision>
  <cp:lastPrinted>2023-09-27T07:43:00Z</cp:lastPrinted>
  <dcterms:created xsi:type="dcterms:W3CDTF">2023-06-14T09:04:00Z</dcterms:created>
  <dcterms:modified xsi:type="dcterms:W3CDTF">2023-10-18T13:00:00Z</dcterms:modified>
</cp:coreProperties>
</file>